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0" w:rsidRPr="004E7520" w:rsidRDefault="00A439DE" w:rsidP="00A43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520">
        <w:rPr>
          <w:rFonts w:ascii="Times New Roman" w:hAnsi="Times New Roman" w:cs="Times New Roman"/>
          <w:sz w:val="24"/>
          <w:szCs w:val="24"/>
        </w:rPr>
        <w:t>ANKARA ÜNİVERSİTESİ</w:t>
      </w:r>
    </w:p>
    <w:p w:rsidR="00A439DE" w:rsidRPr="004E7520" w:rsidRDefault="00A439DE" w:rsidP="00A43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520">
        <w:rPr>
          <w:rFonts w:ascii="Times New Roman" w:hAnsi="Times New Roman" w:cs="Times New Roman"/>
          <w:sz w:val="24"/>
          <w:szCs w:val="24"/>
        </w:rPr>
        <w:t>HUUKUK FAKÜLTESİ</w:t>
      </w:r>
      <w:r w:rsidRPr="004E7520">
        <w:rPr>
          <w:rFonts w:ascii="Times New Roman" w:hAnsi="Times New Roman" w:cs="Times New Roman"/>
          <w:sz w:val="24"/>
          <w:szCs w:val="24"/>
        </w:rPr>
        <w:br/>
        <w:t>Adalet Meslek Yüksekokulu Müdürlüğüne</w:t>
      </w:r>
    </w:p>
    <w:p w:rsidR="00A439DE" w:rsidRPr="004E7520" w:rsidRDefault="00A439DE" w:rsidP="00A43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9DE" w:rsidRPr="004E7520" w:rsidRDefault="00A439DE" w:rsidP="00A43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9DE" w:rsidRPr="004E7520" w:rsidRDefault="00A439DE" w:rsidP="00A43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520" w:rsidRPr="004E7520" w:rsidRDefault="004E7520" w:rsidP="004E7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>06 Şubat 2023 tarihli Kahramanmaraş merkezli meydana gelen depremler nedeniyle tanınan özel öğrencilik haklarından faydalanmak istiyorum. Şuan da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….. Üniversitesi </w:t>
      </w:r>
      <w:proofErr w:type="gramStart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Meslek Yüksekokulunda </w:t>
      </w:r>
      <w:proofErr w:type="gramStart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</w:t>
      </w:r>
      <w:proofErr w:type="gramStart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sınıfta</w:t>
      </w:r>
      <w:proofErr w:type="gramEnd"/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okumaktayım. </w:t>
      </w:r>
      <w:r w:rsidRPr="004E752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öğrencilik kapsamında Yüksekokulunuz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kayıt yaptırmak istiyorum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E7520" w:rsidRPr="004E7520" w:rsidRDefault="004E7520" w:rsidP="004E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saygılarımla arz ederim.</w:t>
      </w: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Adı-Soyadı</w:t>
      </w: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İmza</w:t>
      </w: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 :</w:t>
      </w:r>
      <w:proofErr w:type="gramEnd"/>
    </w:p>
    <w:p w:rsidR="004E7520" w:rsidRDefault="004E7520" w:rsidP="004E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7520" w:rsidRDefault="004E7520" w:rsidP="004E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 : Öğrenci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4E7520" w:rsidRPr="004E7520" w:rsidRDefault="004E7520" w:rsidP="004E75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439DE" w:rsidRDefault="00A439DE" w:rsidP="00A439DE"/>
    <w:sectPr w:rsidR="00A4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FF"/>
    <w:rsid w:val="001537FF"/>
    <w:rsid w:val="004E7520"/>
    <w:rsid w:val="009E7160"/>
    <w:rsid w:val="00A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228"/>
  <w15:chartTrackingRefBased/>
  <w15:docId w15:val="{C5756CEF-6F93-4180-99AA-588CAC5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2023-09-12T07:36:00Z</dcterms:created>
  <dcterms:modified xsi:type="dcterms:W3CDTF">2023-09-12T07:53:00Z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7a1c966e9f9233a245c4d357e4c9b878b1bad2fb673fe87c4573ad72a6b2b944</vt:lpwstr>
  </property>
</Properties>
</file>